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28" w:type="dxa"/>
        <w:jc w:val="center"/>
        <w:tblLook w:val="04A0" w:firstRow="1" w:lastRow="0" w:firstColumn="1" w:lastColumn="0" w:noHBand="0" w:noVBand="1"/>
      </w:tblPr>
      <w:tblGrid>
        <w:gridCol w:w="1777"/>
        <w:gridCol w:w="3258"/>
        <w:gridCol w:w="1080"/>
        <w:gridCol w:w="1260"/>
        <w:gridCol w:w="2160"/>
        <w:gridCol w:w="960"/>
        <w:gridCol w:w="633"/>
      </w:tblGrid>
      <w:tr w:rsidR="00A71787" w14:paraId="27211684" w14:textId="77777777" w:rsidTr="00163221">
        <w:trPr>
          <w:trHeight w:val="748"/>
          <w:jc w:val="center"/>
        </w:trPr>
        <w:tc>
          <w:tcPr>
            <w:tcW w:w="11128" w:type="dxa"/>
            <w:gridSpan w:val="7"/>
          </w:tcPr>
          <w:p w14:paraId="402D5BA1" w14:textId="15BC3C2C" w:rsidR="00A71787" w:rsidRPr="00CB087C" w:rsidRDefault="00A71787" w:rsidP="004C649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  <w:lang w:bidi="fa-IR"/>
              </w:rPr>
              <w:t>اطلاعات مکانی مربوط به پویش روز مرد (به نام پدر) استان ایلام</w:t>
            </w:r>
          </w:p>
        </w:tc>
      </w:tr>
      <w:tr w:rsidR="002A68EC" w14:paraId="533E826E" w14:textId="77777777" w:rsidTr="00F752DF">
        <w:trPr>
          <w:trHeight w:val="748"/>
          <w:jc w:val="center"/>
        </w:trPr>
        <w:tc>
          <w:tcPr>
            <w:tcW w:w="1777" w:type="dxa"/>
          </w:tcPr>
          <w:p w14:paraId="52F9A624" w14:textId="138B04B3" w:rsidR="002A68EC" w:rsidRPr="00CB087C" w:rsidRDefault="006915A6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شماره جنگلبان</w:t>
            </w:r>
          </w:p>
        </w:tc>
        <w:tc>
          <w:tcPr>
            <w:tcW w:w="3258" w:type="dxa"/>
          </w:tcPr>
          <w:p w14:paraId="3008396E" w14:textId="4044D928" w:rsidR="002A68EC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دعوت شدگان</w:t>
            </w:r>
          </w:p>
        </w:tc>
        <w:tc>
          <w:tcPr>
            <w:tcW w:w="1080" w:type="dxa"/>
          </w:tcPr>
          <w:p w14:paraId="4E6797C8" w14:textId="77346695" w:rsidR="002A68EC" w:rsidRPr="00CB087C" w:rsidRDefault="002A68EC" w:rsidP="00342299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تعداد </w:t>
            </w:r>
            <w:r w:rsidR="00342299">
              <w:rPr>
                <w:rFonts w:cs="B Nazanin" w:hint="cs"/>
                <w:b/>
                <w:bCs/>
                <w:rtl/>
              </w:rPr>
              <w:t>نهال</w:t>
            </w:r>
          </w:p>
        </w:tc>
        <w:tc>
          <w:tcPr>
            <w:tcW w:w="1260" w:type="dxa"/>
            <w:vAlign w:val="center"/>
          </w:tcPr>
          <w:p w14:paraId="3E570D9B" w14:textId="5C480BCD" w:rsidR="002A68EC" w:rsidRPr="00CB087C" w:rsidRDefault="002A68EC" w:rsidP="004A21E7">
            <w:pPr>
              <w:jc w:val="center"/>
              <w:rPr>
                <w:rFonts w:cs="B Nazanin"/>
                <w:b/>
                <w:bCs/>
              </w:rPr>
            </w:pPr>
            <w:proofErr w:type="spellStart"/>
            <w:r w:rsidRPr="00CB087C">
              <w:rPr>
                <w:rFonts w:cs="B Nazanin"/>
                <w:b/>
                <w:bCs/>
              </w:rPr>
              <w:t>utm</w:t>
            </w:r>
            <w:proofErr w:type="spellEnd"/>
          </w:p>
        </w:tc>
        <w:tc>
          <w:tcPr>
            <w:tcW w:w="2160" w:type="dxa"/>
            <w:vAlign w:val="center"/>
          </w:tcPr>
          <w:p w14:paraId="2CB1D4F1" w14:textId="707AF3AA" w:rsidR="002A68EC" w:rsidRPr="00CB087C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CB087C">
              <w:rPr>
                <w:rFonts w:cs="B Nazanin" w:hint="cs"/>
                <w:b/>
                <w:bCs/>
                <w:rtl/>
              </w:rPr>
              <w:t>منطقه اصلی اجرای پویش</w:t>
            </w:r>
          </w:p>
        </w:tc>
        <w:tc>
          <w:tcPr>
            <w:tcW w:w="960" w:type="dxa"/>
            <w:vAlign w:val="center"/>
          </w:tcPr>
          <w:p w14:paraId="3D42EF07" w14:textId="7ED5DB30" w:rsidR="002A68EC" w:rsidRPr="00CB087C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CB087C">
              <w:rPr>
                <w:rFonts w:cs="B Nazanin" w:hint="cs"/>
                <w:b/>
                <w:bCs/>
                <w:rtl/>
              </w:rPr>
              <w:t>شهرستان</w:t>
            </w:r>
          </w:p>
        </w:tc>
        <w:tc>
          <w:tcPr>
            <w:tcW w:w="633" w:type="dxa"/>
            <w:vAlign w:val="center"/>
          </w:tcPr>
          <w:p w14:paraId="4BD8B257" w14:textId="078CC617" w:rsidR="002A68EC" w:rsidRPr="00CB087C" w:rsidRDefault="002A68EC" w:rsidP="004A21E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B087C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</w:tr>
      <w:tr w:rsidR="002A68EC" w14:paraId="22042197" w14:textId="77777777" w:rsidTr="00F752DF">
        <w:trPr>
          <w:trHeight w:val="748"/>
          <w:jc w:val="center"/>
        </w:trPr>
        <w:tc>
          <w:tcPr>
            <w:tcW w:w="1777" w:type="dxa"/>
          </w:tcPr>
          <w:p w14:paraId="7F85C22F" w14:textId="77777777" w:rsidR="002A68EC" w:rsidRDefault="006915A6" w:rsidP="00E372E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09187416124</w:t>
            </w:r>
          </w:p>
          <w:p w14:paraId="0862AA89" w14:textId="7BF97035" w:rsidR="00EC694B" w:rsidRDefault="00EC694B" w:rsidP="00E372E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سلطانی</w:t>
            </w:r>
          </w:p>
        </w:tc>
        <w:tc>
          <w:tcPr>
            <w:tcW w:w="3258" w:type="dxa"/>
          </w:tcPr>
          <w:p w14:paraId="1DCD59BA" w14:textId="0F5E61A6" w:rsidR="002A68EC" w:rsidRDefault="00A71787" w:rsidP="00981F8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استانداری، جهاد کشاورزی،</w:t>
            </w:r>
            <w:r w:rsidR="00981F83">
              <w:rPr>
                <w:rFonts w:cs="B Nazanin" w:hint="cs"/>
                <w:b/>
                <w:bCs/>
                <w:rtl/>
              </w:rPr>
              <w:t xml:space="preserve"> دانشگاه ها، فرمانداری، سپاه، دادگستری، ادارات تابعه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1080" w:type="dxa"/>
          </w:tcPr>
          <w:p w14:paraId="4C3501BE" w14:textId="1C242EBE" w:rsidR="002A68EC" w:rsidRDefault="00F609E4" w:rsidP="00E372E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200</w:t>
            </w:r>
          </w:p>
        </w:tc>
        <w:tc>
          <w:tcPr>
            <w:tcW w:w="1260" w:type="dxa"/>
            <w:vAlign w:val="center"/>
          </w:tcPr>
          <w:p w14:paraId="3A19B99E" w14:textId="7736B24A" w:rsidR="002A68EC" w:rsidRDefault="002A68EC" w:rsidP="00E372E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633808</w:t>
            </w:r>
          </w:p>
          <w:p w14:paraId="0EFB45EF" w14:textId="2D9407B7" w:rsidR="002A68EC" w:rsidRPr="00CB087C" w:rsidRDefault="002A68EC" w:rsidP="00E372E0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3718257</w:t>
            </w:r>
          </w:p>
        </w:tc>
        <w:tc>
          <w:tcPr>
            <w:tcW w:w="2160" w:type="dxa"/>
            <w:vAlign w:val="center"/>
          </w:tcPr>
          <w:p w14:paraId="58B6A269" w14:textId="3EB15E9E" w:rsidR="002A68EC" w:rsidRPr="00CB087C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پارک جنگلی چغاسبز</w:t>
            </w:r>
          </w:p>
        </w:tc>
        <w:tc>
          <w:tcPr>
            <w:tcW w:w="960" w:type="dxa"/>
            <w:vAlign w:val="center"/>
          </w:tcPr>
          <w:p w14:paraId="71818603" w14:textId="291DB879" w:rsidR="002A68EC" w:rsidRPr="00CB087C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ایلام</w:t>
            </w:r>
          </w:p>
        </w:tc>
        <w:tc>
          <w:tcPr>
            <w:tcW w:w="633" w:type="dxa"/>
            <w:vAlign w:val="center"/>
          </w:tcPr>
          <w:p w14:paraId="10FF0233" w14:textId="58BFF18D" w:rsidR="002A68EC" w:rsidRPr="00CB087C" w:rsidRDefault="002A68EC" w:rsidP="004A21E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</w:tr>
      <w:tr w:rsidR="002A68EC" w14:paraId="6BD4AB74" w14:textId="77777777" w:rsidTr="00F752DF">
        <w:trPr>
          <w:trHeight w:val="707"/>
          <w:jc w:val="center"/>
        </w:trPr>
        <w:tc>
          <w:tcPr>
            <w:tcW w:w="1777" w:type="dxa"/>
          </w:tcPr>
          <w:p w14:paraId="2B529A6A" w14:textId="77777777" w:rsidR="002A68EC" w:rsidRDefault="006915A6" w:rsidP="00E372E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09193006863</w:t>
            </w:r>
          </w:p>
          <w:p w14:paraId="4FE8B7C7" w14:textId="049DC1B8" w:rsidR="00EC694B" w:rsidRPr="00AD22B0" w:rsidRDefault="00EC694B" w:rsidP="00E372E0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رحیمی</w:t>
            </w:r>
          </w:p>
        </w:tc>
        <w:tc>
          <w:tcPr>
            <w:tcW w:w="3258" w:type="dxa"/>
          </w:tcPr>
          <w:p w14:paraId="6817B450" w14:textId="77777777" w:rsidR="002A68EC" w:rsidRPr="00AD22B0" w:rsidRDefault="002A68EC" w:rsidP="00E372E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</w:tcPr>
          <w:p w14:paraId="2DDF31FF" w14:textId="69F7F24F" w:rsidR="002A68EC" w:rsidRPr="00AD22B0" w:rsidRDefault="002A68EC" w:rsidP="00E372E0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vAlign w:val="center"/>
          </w:tcPr>
          <w:p w14:paraId="2E89157C" w14:textId="2890A3CD" w:rsidR="002A68EC" w:rsidRPr="00AD22B0" w:rsidRDefault="002A68EC" w:rsidP="00E372E0">
            <w:pPr>
              <w:jc w:val="center"/>
              <w:rPr>
                <w:rFonts w:cs="B Nazanin"/>
                <w:b/>
                <w:bCs/>
                <w:rtl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6</w:t>
            </w:r>
            <w:r>
              <w:rPr>
                <w:rFonts w:cs="B Nazanin" w:hint="cs"/>
                <w:b/>
                <w:bCs/>
                <w:rtl/>
              </w:rPr>
              <w:t>94865</w:t>
            </w:r>
          </w:p>
          <w:p w14:paraId="60E8344C" w14:textId="76604106" w:rsidR="002A68EC" w:rsidRPr="00AD22B0" w:rsidRDefault="002A68EC" w:rsidP="00E372E0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368</w:t>
            </w:r>
            <w:r>
              <w:rPr>
                <w:rFonts w:cs="B Nazanin" w:hint="cs"/>
                <w:b/>
                <w:bCs/>
                <w:rtl/>
              </w:rPr>
              <w:t>5423</w:t>
            </w:r>
          </w:p>
        </w:tc>
        <w:tc>
          <w:tcPr>
            <w:tcW w:w="2160" w:type="dxa"/>
            <w:vAlign w:val="center"/>
          </w:tcPr>
          <w:p w14:paraId="472B21AC" w14:textId="41846D73" w:rsidR="002A68EC" w:rsidRPr="00AD22B0" w:rsidRDefault="002A68EC" w:rsidP="00E372E0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ب</w:t>
            </w:r>
            <w:r>
              <w:rPr>
                <w:rFonts w:cs="B Nazanin" w:hint="cs"/>
                <w:b/>
                <w:bCs/>
                <w:rtl/>
              </w:rPr>
              <w:t>هشت زهرای هندمینی</w:t>
            </w:r>
          </w:p>
        </w:tc>
        <w:tc>
          <w:tcPr>
            <w:tcW w:w="960" w:type="dxa"/>
            <w:vAlign w:val="center"/>
          </w:tcPr>
          <w:p w14:paraId="5CB7AA0F" w14:textId="061C0AAC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22B0">
              <w:rPr>
                <w:rFonts w:cs="B Nazanin" w:hint="cs"/>
                <w:b/>
                <w:bCs/>
                <w:rtl/>
                <w:lang w:bidi="fa-IR"/>
              </w:rPr>
              <w:t>بدره</w:t>
            </w:r>
          </w:p>
        </w:tc>
        <w:tc>
          <w:tcPr>
            <w:tcW w:w="633" w:type="dxa"/>
            <w:vAlign w:val="center"/>
          </w:tcPr>
          <w:p w14:paraId="0D03F4D8" w14:textId="36C0376F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2</w:t>
            </w:r>
          </w:p>
        </w:tc>
      </w:tr>
      <w:tr w:rsidR="002A68EC" w14:paraId="321ACD05" w14:textId="77777777" w:rsidTr="00F752DF">
        <w:trPr>
          <w:trHeight w:val="748"/>
          <w:jc w:val="center"/>
        </w:trPr>
        <w:tc>
          <w:tcPr>
            <w:tcW w:w="1777" w:type="dxa"/>
          </w:tcPr>
          <w:p w14:paraId="331D6DBC" w14:textId="77777777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09188440952</w:t>
            </w:r>
          </w:p>
          <w:p w14:paraId="6C2E5AB7" w14:textId="4A5DC863" w:rsidR="00EC694B" w:rsidRPr="00AD22B0" w:rsidRDefault="00EC694B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اقای گل محمدی</w:t>
            </w:r>
          </w:p>
        </w:tc>
        <w:tc>
          <w:tcPr>
            <w:tcW w:w="3258" w:type="dxa"/>
          </w:tcPr>
          <w:p w14:paraId="2B090F9D" w14:textId="6C374C74" w:rsidR="002A68EC" w:rsidRPr="00AD22B0" w:rsidRDefault="0050001D" w:rsidP="000D69E6">
            <w:pPr>
              <w:jc w:val="both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ادارات شهرستان، آموزش و پرورش، هلال احمر، مدرسه، بسیج، مردم و تشکل ها </w:t>
            </w:r>
          </w:p>
        </w:tc>
        <w:tc>
          <w:tcPr>
            <w:tcW w:w="1080" w:type="dxa"/>
          </w:tcPr>
          <w:p w14:paraId="495AFCAA" w14:textId="77C775C9" w:rsidR="002A68EC" w:rsidRPr="00AD22B0" w:rsidRDefault="006915A6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12هکتار بذرکاری</w:t>
            </w:r>
          </w:p>
        </w:tc>
        <w:tc>
          <w:tcPr>
            <w:tcW w:w="1260" w:type="dxa"/>
            <w:vAlign w:val="center"/>
          </w:tcPr>
          <w:p w14:paraId="540FFE0C" w14:textId="5A41081E" w:rsidR="002A68EC" w:rsidRDefault="006915A6" w:rsidP="000D69E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6500</w:t>
            </w:r>
            <w:r w:rsidR="000D69E6">
              <w:rPr>
                <w:rFonts w:cs="B Nazanin" w:hint="cs"/>
                <w:b/>
                <w:bCs/>
                <w:rtl/>
              </w:rPr>
              <w:t>17</w:t>
            </w:r>
          </w:p>
          <w:p w14:paraId="720E278B" w14:textId="5D0FD23A" w:rsidR="006915A6" w:rsidRPr="00AD22B0" w:rsidRDefault="006915A6" w:rsidP="000D69E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373</w:t>
            </w:r>
            <w:r w:rsidR="000D69E6">
              <w:rPr>
                <w:rFonts w:cs="B Nazanin" w:hint="cs"/>
                <w:b/>
                <w:bCs/>
                <w:rtl/>
              </w:rPr>
              <w:t>3691</w:t>
            </w:r>
          </w:p>
        </w:tc>
        <w:tc>
          <w:tcPr>
            <w:tcW w:w="2160" w:type="dxa"/>
            <w:vAlign w:val="center"/>
          </w:tcPr>
          <w:p w14:paraId="241005FF" w14:textId="31902A8C" w:rsidR="002A68EC" w:rsidRPr="00AD22B0" w:rsidRDefault="0050001D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دامنه کوه لنه</w:t>
            </w:r>
          </w:p>
        </w:tc>
        <w:tc>
          <w:tcPr>
            <w:tcW w:w="960" w:type="dxa"/>
            <w:vAlign w:val="center"/>
          </w:tcPr>
          <w:p w14:paraId="15C2BCEA" w14:textId="6915D0B9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چرداول</w:t>
            </w:r>
          </w:p>
        </w:tc>
        <w:tc>
          <w:tcPr>
            <w:tcW w:w="633" w:type="dxa"/>
            <w:vAlign w:val="center"/>
          </w:tcPr>
          <w:p w14:paraId="6AD6161A" w14:textId="071B71D9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3</w:t>
            </w:r>
          </w:p>
        </w:tc>
      </w:tr>
      <w:tr w:rsidR="002A68EC" w14:paraId="621DBAF4" w14:textId="77777777" w:rsidTr="00F752DF">
        <w:trPr>
          <w:trHeight w:val="707"/>
          <w:jc w:val="center"/>
        </w:trPr>
        <w:tc>
          <w:tcPr>
            <w:tcW w:w="1777" w:type="dxa"/>
          </w:tcPr>
          <w:p w14:paraId="0ADD52F0" w14:textId="77777777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09188442188</w:t>
            </w:r>
          </w:p>
          <w:p w14:paraId="72BAECC8" w14:textId="29828572" w:rsidR="00EC694B" w:rsidRPr="00AD22B0" w:rsidRDefault="00EC694B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آقای جعفری</w:t>
            </w:r>
          </w:p>
        </w:tc>
        <w:tc>
          <w:tcPr>
            <w:tcW w:w="3258" w:type="dxa"/>
          </w:tcPr>
          <w:p w14:paraId="092B462C" w14:textId="544B21B1" w:rsidR="002A68EC" w:rsidRPr="00AD22B0" w:rsidRDefault="00981F83" w:rsidP="00981F83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بخشدار، جوامع محلی</w:t>
            </w:r>
          </w:p>
        </w:tc>
        <w:tc>
          <w:tcPr>
            <w:tcW w:w="1080" w:type="dxa"/>
          </w:tcPr>
          <w:p w14:paraId="081ABADB" w14:textId="39A9A14B" w:rsidR="002A68EC" w:rsidRPr="00AD22B0" w:rsidRDefault="00981F83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120</w:t>
            </w:r>
          </w:p>
        </w:tc>
        <w:tc>
          <w:tcPr>
            <w:tcW w:w="1260" w:type="dxa"/>
            <w:vAlign w:val="center"/>
          </w:tcPr>
          <w:p w14:paraId="29224749" w14:textId="77777777" w:rsidR="002A68EC" w:rsidRDefault="00860ADB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702074</w:t>
            </w:r>
          </w:p>
          <w:p w14:paraId="7E40874E" w14:textId="0AD3E158" w:rsidR="00860ADB" w:rsidRPr="00AD22B0" w:rsidRDefault="00860ADB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3735436</w:t>
            </w:r>
          </w:p>
        </w:tc>
        <w:tc>
          <w:tcPr>
            <w:tcW w:w="2160" w:type="dxa"/>
            <w:vAlign w:val="center"/>
          </w:tcPr>
          <w:p w14:paraId="0C93B7B8" w14:textId="5C3007D7" w:rsidR="002A68EC" w:rsidRPr="00AD22B0" w:rsidRDefault="00981F83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منطقه سرچم</w:t>
            </w:r>
          </w:p>
        </w:tc>
        <w:tc>
          <w:tcPr>
            <w:tcW w:w="960" w:type="dxa"/>
            <w:vAlign w:val="center"/>
          </w:tcPr>
          <w:p w14:paraId="19FBD567" w14:textId="71522F7A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هلیلان</w:t>
            </w:r>
          </w:p>
        </w:tc>
        <w:tc>
          <w:tcPr>
            <w:tcW w:w="633" w:type="dxa"/>
            <w:vAlign w:val="center"/>
          </w:tcPr>
          <w:p w14:paraId="6D3695CD" w14:textId="42EB411D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4</w:t>
            </w:r>
          </w:p>
        </w:tc>
      </w:tr>
      <w:tr w:rsidR="002A68EC" w14:paraId="1284D590" w14:textId="77777777" w:rsidTr="00F752DF">
        <w:trPr>
          <w:trHeight w:val="707"/>
          <w:jc w:val="center"/>
        </w:trPr>
        <w:tc>
          <w:tcPr>
            <w:tcW w:w="1777" w:type="dxa"/>
          </w:tcPr>
          <w:p w14:paraId="724029F3" w14:textId="77777777" w:rsidR="00981F83" w:rsidRDefault="00981F83" w:rsidP="004A21E7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0F4630E5" w14:textId="23157FC8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09188440079</w:t>
            </w:r>
          </w:p>
          <w:p w14:paraId="1C7AF0BC" w14:textId="62360B4D" w:rsidR="00EC694B" w:rsidRPr="00AD22B0" w:rsidRDefault="00EC694B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آقای کرمی</w:t>
            </w:r>
          </w:p>
        </w:tc>
        <w:tc>
          <w:tcPr>
            <w:tcW w:w="3258" w:type="dxa"/>
          </w:tcPr>
          <w:p w14:paraId="2C91C50F" w14:textId="7126E3BB" w:rsidR="002A68EC" w:rsidRPr="00AD22B0" w:rsidRDefault="00C56113" w:rsidP="00C56113">
            <w:pPr>
              <w:jc w:val="right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ادارات شهرستان، شورای شهر، آموزش و پرورش، مردم و تشکل ها</w:t>
            </w:r>
          </w:p>
        </w:tc>
        <w:tc>
          <w:tcPr>
            <w:tcW w:w="1080" w:type="dxa"/>
          </w:tcPr>
          <w:p w14:paraId="7D90B50F" w14:textId="77777777" w:rsidR="00981F83" w:rsidRDefault="00981F83" w:rsidP="004A21E7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7CDE2BB8" w14:textId="77777777" w:rsidR="00981F83" w:rsidRDefault="00981F83" w:rsidP="004A21E7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1D0901A4" w14:textId="77777777" w:rsidR="002A68EC" w:rsidRDefault="00C56113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30</w:t>
            </w:r>
          </w:p>
          <w:p w14:paraId="33721E03" w14:textId="10BCB77C" w:rsidR="00981F83" w:rsidRPr="00AD22B0" w:rsidRDefault="00981F83" w:rsidP="004A21E7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260" w:type="dxa"/>
            <w:vAlign w:val="center"/>
          </w:tcPr>
          <w:p w14:paraId="337F0167" w14:textId="77777777" w:rsidR="002A68EC" w:rsidRDefault="00981F83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726337</w:t>
            </w:r>
          </w:p>
          <w:p w14:paraId="16635DC6" w14:textId="77777777" w:rsidR="00981F83" w:rsidRDefault="00981F83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3653472</w:t>
            </w:r>
          </w:p>
          <w:p w14:paraId="1D4D1947" w14:textId="31CF6839" w:rsidR="00981F83" w:rsidRDefault="00981F83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------</w:t>
            </w:r>
          </w:p>
          <w:p w14:paraId="1A3BC1EF" w14:textId="77777777" w:rsidR="00981F83" w:rsidRDefault="00981F83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740737</w:t>
            </w:r>
          </w:p>
          <w:p w14:paraId="2D347917" w14:textId="65C04CBF" w:rsidR="00981F83" w:rsidRPr="00AD22B0" w:rsidRDefault="00981F83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3646165</w:t>
            </w:r>
          </w:p>
        </w:tc>
        <w:tc>
          <w:tcPr>
            <w:tcW w:w="2160" w:type="dxa"/>
            <w:vAlign w:val="center"/>
          </w:tcPr>
          <w:p w14:paraId="51162B04" w14:textId="5A056BE4" w:rsidR="002A68EC" w:rsidRPr="00AD22B0" w:rsidRDefault="00C56113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اداره هواشناسی- روستای وچکبود-دینارکوه</w:t>
            </w:r>
            <w:r w:rsidR="00981F83">
              <w:rPr>
                <w:rFonts w:cs="B Nazanin" w:hint="cs"/>
                <w:b/>
                <w:bCs/>
                <w:rtl/>
              </w:rPr>
              <w:t xml:space="preserve"> (در2روز)</w:t>
            </w:r>
          </w:p>
        </w:tc>
        <w:tc>
          <w:tcPr>
            <w:tcW w:w="960" w:type="dxa"/>
            <w:vAlign w:val="center"/>
          </w:tcPr>
          <w:p w14:paraId="5A7D131D" w14:textId="70A39EFF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آبدانان</w:t>
            </w:r>
          </w:p>
        </w:tc>
        <w:tc>
          <w:tcPr>
            <w:tcW w:w="633" w:type="dxa"/>
            <w:vAlign w:val="center"/>
          </w:tcPr>
          <w:p w14:paraId="0B533780" w14:textId="562DC09D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2A68EC" w14:paraId="410440B6" w14:textId="77777777" w:rsidTr="00F752DF">
        <w:trPr>
          <w:trHeight w:val="707"/>
          <w:jc w:val="center"/>
        </w:trPr>
        <w:tc>
          <w:tcPr>
            <w:tcW w:w="1777" w:type="dxa"/>
          </w:tcPr>
          <w:p w14:paraId="4E5C741F" w14:textId="018BA833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09188430268</w:t>
            </w:r>
          </w:p>
          <w:p w14:paraId="6B04B48F" w14:textId="367A0881" w:rsidR="00EC694B" w:rsidRDefault="00EC694B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احمدی</w:t>
            </w:r>
          </w:p>
        </w:tc>
        <w:tc>
          <w:tcPr>
            <w:tcW w:w="3258" w:type="dxa"/>
          </w:tcPr>
          <w:p w14:paraId="447C7293" w14:textId="77777777" w:rsidR="002A68EC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</w:tcPr>
          <w:p w14:paraId="2E8FC0FF" w14:textId="6F41A5A4" w:rsidR="002A68EC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300</w:t>
            </w:r>
          </w:p>
        </w:tc>
        <w:tc>
          <w:tcPr>
            <w:tcW w:w="1260" w:type="dxa"/>
            <w:vAlign w:val="center"/>
          </w:tcPr>
          <w:p w14:paraId="3A00C379" w14:textId="3BF61808" w:rsidR="002A68EC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662638</w:t>
            </w:r>
          </w:p>
          <w:p w14:paraId="0D01A14D" w14:textId="25027C02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3719310</w:t>
            </w:r>
          </w:p>
        </w:tc>
        <w:tc>
          <w:tcPr>
            <w:tcW w:w="2160" w:type="dxa"/>
            <w:vAlign w:val="center"/>
          </w:tcPr>
          <w:p w14:paraId="1295ABFE" w14:textId="6A57811A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پارک جنگلی لرینی</w:t>
            </w:r>
          </w:p>
        </w:tc>
        <w:tc>
          <w:tcPr>
            <w:tcW w:w="960" w:type="dxa"/>
            <w:vAlign w:val="center"/>
          </w:tcPr>
          <w:p w14:paraId="12F3D86A" w14:textId="399A9495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سیروان</w:t>
            </w:r>
          </w:p>
        </w:tc>
        <w:tc>
          <w:tcPr>
            <w:tcW w:w="633" w:type="dxa"/>
            <w:vAlign w:val="center"/>
          </w:tcPr>
          <w:p w14:paraId="2FC20345" w14:textId="34432106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6</w:t>
            </w:r>
          </w:p>
        </w:tc>
      </w:tr>
      <w:tr w:rsidR="002A68EC" w14:paraId="5477CFC4" w14:textId="77777777" w:rsidTr="00F752DF">
        <w:trPr>
          <w:trHeight w:val="707"/>
          <w:jc w:val="center"/>
        </w:trPr>
        <w:tc>
          <w:tcPr>
            <w:tcW w:w="1777" w:type="dxa"/>
          </w:tcPr>
          <w:p w14:paraId="02A500C1" w14:textId="77777777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09189406914</w:t>
            </w:r>
          </w:p>
          <w:p w14:paraId="7C095F45" w14:textId="3D2798B5" w:rsidR="00EC694B" w:rsidRPr="00AD22B0" w:rsidRDefault="00EC694B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آقای بشاره صیفی</w:t>
            </w:r>
          </w:p>
        </w:tc>
        <w:tc>
          <w:tcPr>
            <w:tcW w:w="3258" w:type="dxa"/>
          </w:tcPr>
          <w:p w14:paraId="5601F279" w14:textId="4CD90BAD" w:rsidR="002A68EC" w:rsidRPr="00AD22B0" w:rsidRDefault="006D43FF" w:rsidP="000D69E6">
            <w:pPr>
              <w:bidi/>
              <w:jc w:val="both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ادارات شهرستان، هیئت های کوهنوردی، بانک و جوامع عشایری</w:t>
            </w:r>
          </w:p>
        </w:tc>
        <w:tc>
          <w:tcPr>
            <w:tcW w:w="1080" w:type="dxa"/>
          </w:tcPr>
          <w:p w14:paraId="0E98E3B7" w14:textId="409DFB85" w:rsidR="002A68EC" w:rsidRPr="00AD22B0" w:rsidRDefault="005B5DD1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1500</w:t>
            </w:r>
          </w:p>
        </w:tc>
        <w:tc>
          <w:tcPr>
            <w:tcW w:w="1260" w:type="dxa"/>
            <w:vAlign w:val="center"/>
          </w:tcPr>
          <w:p w14:paraId="66F60053" w14:textId="77777777" w:rsidR="002A68EC" w:rsidRDefault="005B5DD1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613838</w:t>
            </w:r>
          </w:p>
          <w:p w14:paraId="5B336D5E" w14:textId="2CD69EFC" w:rsidR="005B5DD1" w:rsidRPr="00AD22B0" w:rsidRDefault="005B5DD1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3657237</w:t>
            </w:r>
          </w:p>
        </w:tc>
        <w:tc>
          <w:tcPr>
            <w:tcW w:w="2160" w:type="dxa"/>
            <w:vAlign w:val="center"/>
          </w:tcPr>
          <w:p w14:paraId="5EF79486" w14:textId="1889583B" w:rsidR="002A68EC" w:rsidRPr="00AD22B0" w:rsidRDefault="006D43FF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آبزیادی</w:t>
            </w:r>
          </w:p>
        </w:tc>
        <w:tc>
          <w:tcPr>
            <w:tcW w:w="960" w:type="dxa"/>
            <w:vAlign w:val="center"/>
          </w:tcPr>
          <w:p w14:paraId="5B09CFAA" w14:textId="125A8D51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مهران</w:t>
            </w:r>
          </w:p>
        </w:tc>
        <w:tc>
          <w:tcPr>
            <w:tcW w:w="633" w:type="dxa"/>
            <w:vAlign w:val="center"/>
          </w:tcPr>
          <w:p w14:paraId="227097AF" w14:textId="0E56C2CB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7</w:t>
            </w:r>
          </w:p>
        </w:tc>
      </w:tr>
      <w:tr w:rsidR="002A68EC" w14:paraId="6E278045" w14:textId="77777777" w:rsidTr="00F752DF">
        <w:trPr>
          <w:trHeight w:val="707"/>
          <w:jc w:val="center"/>
        </w:trPr>
        <w:tc>
          <w:tcPr>
            <w:tcW w:w="1777" w:type="dxa"/>
          </w:tcPr>
          <w:p w14:paraId="331A3CD5" w14:textId="06776126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09187970052</w:t>
            </w:r>
          </w:p>
          <w:p w14:paraId="1E22DC25" w14:textId="3B6DF1FC" w:rsidR="00EC694B" w:rsidRPr="00AD22B0" w:rsidRDefault="00EC694B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آقای حیدری</w:t>
            </w:r>
          </w:p>
        </w:tc>
        <w:tc>
          <w:tcPr>
            <w:tcW w:w="3258" w:type="dxa"/>
          </w:tcPr>
          <w:p w14:paraId="15C27F0F" w14:textId="0E9BAD87" w:rsidR="002A68EC" w:rsidRPr="00AD22B0" w:rsidRDefault="00544A56" w:rsidP="000D69E6">
            <w:pPr>
              <w:bidi/>
              <w:jc w:val="both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بسیج، آموزش و پرورش، هلال احمر، مردم و تشکل ها</w:t>
            </w:r>
          </w:p>
        </w:tc>
        <w:tc>
          <w:tcPr>
            <w:tcW w:w="1080" w:type="dxa"/>
          </w:tcPr>
          <w:p w14:paraId="3A644A63" w14:textId="3B4DB3D7" w:rsidR="002A68EC" w:rsidRPr="00AD22B0" w:rsidRDefault="00517B08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300</w:t>
            </w:r>
          </w:p>
        </w:tc>
        <w:tc>
          <w:tcPr>
            <w:tcW w:w="1260" w:type="dxa"/>
            <w:vAlign w:val="center"/>
          </w:tcPr>
          <w:p w14:paraId="09FFADA3" w14:textId="77777777" w:rsidR="002A68EC" w:rsidRDefault="00544A56" w:rsidP="00544A56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626795</w:t>
            </w:r>
          </w:p>
          <w:p w14:paraId="136A7F14" w14:textId="2B517C29" w:rsidR="00544A56" w:rsidRPr="00AD22B0" w:rsidRDefault="00544A56" w:rsidP="00212AB8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3736845</w:t>
            </w:r>
          </w:p>
        </w:tc>
        <w:tc>
          <w:tcPr>
            <w:tcW w:w="2160" w:type="dxa"/>
            <w:vAlign w:val="center"/>
          </w:tcPr>
          <w:p w14:paraId="7799D2D1" w14:textId="76A3EE73" w:rsidR="002A68EC" w:rsidRPr="00AD22B0" w:rsidRDefault="00544A56" w:rsidP="004A21E7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دره دراز سراب</w:t>
            </w:r>
          </w:p>
        </w:tc>
        <w:tc>
          <w:tcPr>
            <w:tcW w:w="960" w:type="dxa"/>
            <w:vAlign w:val="center"/>
          </w:tcPr>
          <w:p w14:paraId="633990BD" w14:textId="73F65C69" w:rsidR="002A68EC" w:rsidRPr="00AD22B0" w:rsidRDefault="002A68EC" w:rsidP="004A21E7">
            <w:pPr>
              <w:jc w:val="center"/>
              <w:rPr>
                <w:rFonts w:cs="B Nazanin"/>
                <w:b/>
                <w:bCs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ایوان</w:t>
            </w:r>
          </w:p>
        </w:tc>
        <w:tc>
          <w:tcPr>
            <w:tcW w:w="633" w:type="dxa"/>
            <w:vAlign w:val="center"/>
          </w:tcPr>
          <w:p w14:paraId="32728365" w14:textId="317B9088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 w:rsidRPr="00AD22B0">
              <w:rPr>
                <w:rFonts w:cs="B Nazanin" w:hint="cs"/>
                <w:b/>
                <w:bCs/>
                <w:rtl/>
              </w:rPr>
              <w:t>8</w:t>
            </w:r>
          </w:p>
        </w:tc>
      </w:tr>
      <w:tr w:rsidR="002A68EC" w14:paraId="23E2A3A3" w14:textId="77777777" w:rsidTr="00F752DF">
        <w:trPr>
          <w:trHeight w:val="707"/>
          <w:jc w:val="center"/>
        </w:trPr>
        <w:tc>
          <w:tcPr>
            <w:tcW w:w="1777" w:type="dxa"/>
          </w:tcPr>
          <w:p w14:paraId="03E92525" w14:textId="77777777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09183455548</w:t>
            </w:r>
          </w:p>
          <w:p w14:paraId="2A047877" w14:textId="3F937957" w:rsidR="00EC694B" w:rsidRPr="00AD22B0" w:rsidRDefault="00EC694B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کیان فر</w:t>
            </w:r>
          </w:p>
        </w:tc>
        <w:tc>
          <w:tcPr>
            <w:tcW w:w="3258" w:type="dxa"/>
          </w:tcPr>
          <w:p w14:paraId="15ACBAA7" w14:textId="074185E1" w:rsidR="002A68EC" w:rsidRPr="00AD22B0" w:rsidRDefault="00212AB8" w:rsidP="000D69E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تشکل های مردم نهاد، مدارس، فرمانداری، هیئت کوهنوردی بانوان، هلال احمر</w:t>
            </w:r>
          </w:p>
        </w:tc>
        <w:tc>
          <w:tcPr>
            <w:tcW w:w="1080" w:type="dxa"/>
          </w:tcPr>
          <w:p w14:paraId="088E3F5B" w14:textId="7E0D76B1" w:rsidR="002A68EC" w:rsidRPr="00AD22B0" w:rsidRDefault="00C64CF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13 هکتار بذرکاری</w:t>
            </w:r>
          </w:p>
        </w:tc>
        <w:tc>
          <w:tcPr>
            <w:tcW w:w="1260" w:type="dxa"/>
            <w:vAlign w:val="center"/>
          </w:tcPr>
          <w:p w14:paraId="3DA1DA4B" w14:textId="77777777" w:rsidR="002A68EC" w:rsidRDefault="006D43FF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718576</w:t>
            </w:r>
          </w:p>
          <w:p w14:paraId="2A12A95B" w14:textId="0CBF73FF" w:rsidR="006D43FF" w:rsidRPr="00AD22B0" w:rsidRDefault="006D43FF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3664353</w:t>
            </w:r>
          </w:p>
        </w:tc>
        <w:tc>
          <w:tcPr>
            <w:tcW w:w="2160" w:type="dxa"/>
            <w:vAlign w:val="center"/>
          </w:tcPr>
          <w:p w14:paraId="28F7D589" w14:textId="3CD34BC9" w:rsidR="002A68EC" w:rsidRPr="00AD22B0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کبیرکوه</w:t>
            </w:r>
          </w:p>
        </w:tc>
        <w:tc>
          <w:tcPr>
            <w:tcW w:w="960" w:type="dxa"/>
            <w:vAlign w:val="center"/>
          </w:tcPr>
          <w:p w14:paraId="46C7BB91" w14:textId="146E9A7B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دره شهر</w:t>
            </w:r>
          </w:p>
        </w:tc>
        <w:tc>
          <w:tcPr>
            <w:tcW w:w="633" w:type="dxa"/>
            <w:vAlign w:val="center"/>
          </w:tcPr>
          <w:p w14:paraId="7773787F" w14:textId="1AE637C4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</w:t>
            </w:r>
          </w:p>
        </w:tc>
      </w:tr>
      <w:tr w:rsidR="002A68EC" w14:paraId="0E40A0CE" w14:textId="77777777" w:rsidTr="00F752DF">
        <w:trPr>
          <w:trHeight w:val="707"/>
          <w:jc w:val="center"/>
        </w:trPr>
        <w:tc>
          <w:tcPr>
            <w:tcW w:w="1777" w:type="dxa"/>
          </w:tcPr>
          <w:p w14:paraId="17A2DAD8" w14:textId="77777777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09189488635</w:t>
            </w:r>
          </w:p>
          <w:p w14:paraId="1A1C0945" w14:textId="2CF48C51" w:rsidR="00EC694B" w:rsidRPr="00AD22B0" w:rsidRDefault="00EC694B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محمودی</w:t>
            </w:r>
          </w:p>
        </w:tc>
        <w:tc>
          <w:tcPr>
            <w:tcW w:w="3258" w:type="dxa"/>
          </w:tcPr>
          <w:p w14:paraId="62896B25" w14:textId="799FD008" w:rsidR="002A68EC" w:rsidRPr="00AD22B0" w:rsidRDefault="006D43FF" w:rsidP="000D69E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امام جمعه، فرماندار، پایگاه بسیج،</w:t>
            </w:r>
            <w:r w:rsidR="00212AB8">
              <w:rPr>
                <w:rFonts w:cs="B Nazanin" w:hint="cs"/>
                <w:b/>
                <w:bCs/>
                <w:rtl/>
              </w:rPr>
              <w:t>جوامع محلی و ادارات</w:t>
            </w:r>
          </w:p>
        </w:tc>
        <w:tc>
          <w:tcPr>
            <w:tcW w:w="1080" w:type="dxa"/>
          </w:tcPr>
          <w:p w14:paraId="409C6A11" w14:textId="330342F7" w:rsidR="002A68EC" w:rsidRPr="00AD22B0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160</w:t>
            </w:r>
          </w:p>
        </w:tc>
        <w:tc>
          <w:tcPr>
            <w:tcW w:w="1260" w:type="dxa"/>
            <w:vAlign w:val="center"/>
          </w:tcPr>
          <w:p w14:paraId="175D79CD" w14:textId="77777777" w:rsidR="002A68EC" w:rsidRDefault="00C56113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605725</w:t>
            </w:r>
          </w:p>
          <w:p w14:paraId="48AC75A9" w14:textId="3E374E51" w:rsidR="00C56113" w:rsidRPr="00AD22B0" w:rsidRDefault="006D43FF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3729459</w:t>
            </w:r>
          </w:p>
        </w:tc>
        <w:tc>
          <w:tcPr>
            <w:tcW w:w="2160" w:type="dxa"/>
            <w:vAlign w:val="center"/>
          </w:tcPr>
          <w:p w14:paraId="1B2ABF3F" w14:textId="1C9C4B58" w:rsidR="002A68EC" w:rsidRPr="003E6DE9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امروان</w:t>
            </w:r>
          </w:p>
        </w:tc>
        <w:tc>
          <w:tcPr>
            <w:tcW w:w="960" w:type="dxa"/>
            <w:vAlign w:val="center"/>
          </w:tcPr>
          <w:p w14:paraId="51F7881C" w14:textId="7E1B400A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چوار</w:t>
            </w:r>
          </w:p>
        </w:tc>
        <w:tc>
          <w:tcPr>
            <w:tcW w:w="633" w:type="dxa"/>
            <w:vAlign w:val="center"/>
          </w:tcPr>
          <w:p w14:paraId="202D8B2A" w14:textId="2271F2A0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</w:t>
            </w:r>
          </w:p>
        </w:tc>
      </w:tr>
      <w:tr w:rsidR="002A68EC" w14:paraId="7820BC56" w14:textId="77777777" w:rsidTr="00F752DF">
        <w:trPr>
          <w:trHeight w:val="707"/>
          <w:jc w:val="center"/>
        </w:trPr>
        <w:tc>
          <w:tcPr>
            <w:tcW w:w="1777" w:type="dxa"/>
          </w:tcPr>
          <w:p w14:paraId="3CB7CD94" w14:textId="77777777" w:rsidR="002A68EC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09183443268</w:t>
            </w:r>
          </w:p>
          <w:p w14:paraId="045C0D4F" w14:textId="680CBA5F" w:rsidR="00EC694B" w:rsidRPr="00AD22B0" w:rsidRDefault="00EC694B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اغوانی</w:t>
            </w:r>
          </w:p>
        </w:tc>
        <w:tc>
          <w:tcPr>
            <w:tcW w:w="3258" w:type="dxa"/>
          </w:tcPr>
          <w:p w14:paraId="54E17638" w14:textId="7B27AD98" w:rsidR="002A68EC" w:rsidRPr="00AD22B0" w:rsidRDefault="0063358C" w:rsidP="000D69E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کلیه ادارات، دادگستری، هلا احمر، سپاه، امام جمعه، فرماندار، جوامع محلی</w:t>
            </w:r>
          </w:p>
        </w:tc>
        <w:tc>
          <w:tcPr>
            <w:tcW w:w="1080" w:type="dxa"/>
          </w:tcPr>
          <w:p w14:paraId="5A774918" w14:textId="370BE9DE" w:rsidR="002A68EC" w:rsidRPr="00AD22B0" w:rsidRDefault="0063358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100</w:t>
            </w:r>
          </w:p>
        </w:tc>
        <w:tc>
          <w:tcPr>
            <w:tcW w:w="1260" w:type="dxa"/>
            <w:vAlign w:val="center"/>
          </w:tcPr>
          <w:p w14:paraId="6065AA71" w14:textId="4B9DEB63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60" w:type="dxa"/>
            <w:vAlign w:val="center"/>
          </w:tcPr>
          <w:p w14:paraId="3748A650" w14:textId="7AB619E2" w:rsidR="002A68EC" w:rsidRPr="00AD22B0" w:rsidRDefault="0063358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منطقه گویجین</w:t>
            </w:r>
          </w:p>
        </w:tc>
        <w:tc>
          <w:tcPr>
            <w:tcW w:w="960" w:type="dxa"/>
            <w:vAlign w:val="center"/>
          </w:tcPr>
          <w:p w14:paraId="79212F2A" w14:textId="17883C42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ملکشاهی</w:t>
            </w:r>
          </w:p>
        </w:tc>
        <w:tc>
          <w:tcPr>
            <w:tcW w:w="633" w:type="dxa"/>
            <w:vAlign w:val="center"/>
          </w:tcPr>
          <w:p w14:paraId="091B51E0" w14:textId="2295218F" w:rsidR="002A68EC" w:rsidRPr="00AD22B0" w:rsidRDefault="002A68EC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11</w:t>
            </w:r>
          </w:p>
        </w:tc>
      </w:tr>
      <w:tr w:rsidR="00212AB8" w14:paraId="313B2149" w14:textId="77777777" w:rsidTr="00F752DF">
        <w:trPr>
          <w:trHeight w:val="707"/>
          <w:jc w:val="center"/>
        </w:trPr>
        <w:tc>
          <w:tcPr>
            <w:tcW w:w="1777" w:type="dxa"/>
          </w:tcPr>
          <w:p w14:paraId="4B56AD98" w14:textId="77777777" w:rsidR="00212AB8" w:rsidRDefault="006915A6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09189434378</w:t>
            </w:r>
          </w:p>
          <w:p w14:paraId="2CA7D677" w14:textId="6370C38D" w:rsidR="00EC694B" w:rsidRPr="00AD22B0" w:rsidRDefault="00EC694B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فرهادی</w:t>
            </w:r>
          </w:p>
        </w:tc>
        <w:tc>
          <w:tcPr>
            <w:tcW w:w="3258" w:type="dxa"/>
          </w:tcPr>
          <w:p w14:paraId="3DDB56E4" w14:textId="7763702C" w:rsidR="00212AB8" w:rsidRPr="00AD22B0" w:rsidRDefault="00212AB8" w:rsidP="000D69E6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فرمانداری، سپاه، بسیج، دهیاری، جوامع محلی و کلیه ادارات</w:t>
            </w:r>
          </w:p>
        </w:tc>
        <w:tc>
          <w:tcPr>
            <w:tcW w:w="1080" w:type="dxa"/>
          </w:tcPr>
          <w:p w14:paraId="22A1437E" w14:textId="399C53F3" w:rsidR="00212AB8" w:rsidRPr="00AD22B0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200</w:t>
            </w:r>
          </w:p>
        </w:tc>
        <w:tc>
          <w:tcPr>
            <w:tcW w:w="1260" w:type="dxa"/>
            <w:vAlign w:val="center"/>
          </w:tcPr>
          <w:p w14:paraId="77B9CCB2" w14:textId="77777777" w:rsidR="00212AB8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699116</w:t>
            </w:r>
          </w:p>
          <w:p w14:paraId="1FA70A5F" w14:textId="3B29EF27" w:rsidR="00212AB8" w:rsidRPr="00AD22B0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3624983</w:t>
            </w:r>
          </w:p>
        </w:tc>
        <w:tc>
          <w:tcPr>
            <w:tcW w:w="2160" w:type="dxa"/>
            <w:vAlign w:val="center"/>
          </w:tcPr>
          <w:p w14:paraId="6645B0EE" w14:textId="1FCDEA25" w:rsidR="00212AB8" w:rsidRPr="00AD22B0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شهرک وحدت</w:t>
            </w:r>
          </w:p>
        </w:tc>
        <w:tc>
          <w:tcPr>
            <w:tcW w:w="960" w:type="dxa"/>
            <w:vAlign w:val="center"/>
          </w:tcPr>
          <w:p w14:paraId="1AA1932C" w14:textId="24CCC70B" w:rsidR="00212AB8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دهلران</w:t>
            </w:r>
          </w:p>
        </w:tc>
        <w:tc>
          <w:tcPr>
            <w:tcW w:w="633" w:type="dxa"/>
            <w:vAlign w:val="center"/>
          </w:tcPr>
          <w:p w14:paraId="4397CA5D" w14:textId="4478BCA5" w:rsidR="00212AB8" w:rsidRDefault="00212AB8" w:rsidP="004A21E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</w:tr>
    </w:tbl>
    <w:p w14:paraId="42F5C3FE" w14:textId="2DEEBF34" w:rsidR="009070CC" w:rsidRDefault="009070CC"/>
    <w:sectPr w:rsidR="00907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A42"/>
    <w:rsid w:val="000D69E6"/>
    <w:rsid w:val="00162C1B"/>
    <w:rsid w:val="00186A8D"/>
    <w:rsid w:val="00206B8E"/>
    <w:rsid w:val="002071A5"/>
    <w:rsid w:val="00207F9F"/>
    <w:rsid w:val="00212AB8"/>
    <w:rsid w:val="002A68EC"/>
    <w:rsid w:val="00342299"/>
    <w:rsid w:val="003E6DE9"/>
    <w:rsid w:val="0049457A"/>
    <w:rsid w:val="004A21E7"/>
    <w:rsid w:val="004C649A"/>
    <w:rsid w:val="0050001D"/>
    <w:rsid w:val="00517B08"/>
    <w:rsid w:val="00544A56"/>
    <w:rsid w:val="005B5DD1"/>
    <w:rsid w:val="005D48E0"/>
    <w:rsid w:val="0063358C"/>
    <w:rsid w:val="00646114"/>
    <w:rsid w:val="00682BA2"/>
    <w:rsid w:val="006915A6"/>
    <w:rsid w:val="006B0A42"/>
    <w:rsid w:val="006D43FF"/>
    <w:rsid w:val="007F1D5E"/>
    <w:rsid w:val="00860ADB"/>
    <w:rsid w:val="009070CC"/>
    <w:rsid w:val="00981F83"/>
    <w:rsid w:val="009823B8"/>
    <w:rsid w:val="00A71787"/>
    <w:rsid w:val="00A81EED"/>
    <w:rsid w:val="00AA5A02"/>
    <w:rsid w:val="00AD22B0"/>
    <w:rsid w:val="00B56265"/>
    <w:rsid w:val="00BF2CB2"/>
    <w:rsid w:val="00C103DD"/>
    <w:rsid w:val="00C56113"/>
    <w:rsid w:val="00C64CF8"/>
    <w:rsid w:val="00CB087C"/>
    <w:rsid w:val="00CD5659"/>
    <w:rsid w:val="00DE2348"/>
    <w:rsid w:val="00E372E0"/>
    <w:rsid w:val="00E46636"/>
    <w:rsid w:val="00EA0B30"/>
    <w:rsid w:val="00EC694B"/>
    <w:rsid w:val="00F05579"/>
    <w:rsid w:val="00F4216D"/>
    <w:rsid w:val="00F45620"/>
    <w:rsid w:val="00F609E4"/>
    <w:rsid w:val="00F712E4"/>
    <w:rsid w:val="00F752DF"/>
    <w:rsid w:val="00FD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69ABC"/>
  <w15:chartTrackingRefBased/>
  <w15:docId w15:val="{F86843EB-1061-40C7-8B34-587CED75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D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faradid.ilam</dc:creator>
  <cp:keywords/>
  <dc:description/>
  <cp:lastModifiedBy>Administrator</cp:lastModifiedBy>
  <cp:revision>2</cp:revision>
  <cp:lastPrinted>2025-01-12T06:46:00Z</cp:lastPrinted>
  <dcterms:created xsi:type="dcterms:W3CDTF">2025-01-12T09:36:00Z</dcterms:created>
  <dcterms:modified xsi:type="dcterms:W3CDTF">2025-01-12T09:36:00Z</dcterms:modified>
</cp:coreProperties>
</file>